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t>3.</w:t>
      </w: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09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446"/>
        <w:gridCol w:w="1814"/>
        <w:gridCol w:w="1373"/>
        <w:gridCol w:w="2738"/>
      </w:tblGrid>
      <w:tr w:rsidR="007E6C38" w:rsidRPr="007E6C38" w:rsidTr="00C05082">
        <w:trPr>
          <w:trHeight w:val="691"/>
        </w:trPr>
        <w:tc>
          <w:tcPr>
            <w:tcW w:w="9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7E6C38" w:rsidRPr="007E6C38" w:rsidRDefault="00D354A7" w:rsidP="007E6C38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897E37">
              <w:rPr>
                <w:rFonts w:ascii="Arial" w:hAnsi="Arial" w:cs="Arial"/>
                <w:lang w:eastAsia="hu-HU"/>
              </w:rPr>
              <w:t xml:space="preserve">Hévíz Város Önkormányzat 2017. évi költségvetéséről szóló 4/2017. (II. 13.) rendelet módosítása </w:t>
            </w:r>
          </w:p>
        </w:tc>
      </w:tr>
      <w:tr w:rsidR="007E6C38" w:rsidRPr="007E6C38" w:rsidTr="0027275C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C38" w:rsidRPr="007E6C38" w:rsidRDefault="007E6C38" w:rsidP="007E6C3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7E6C38" w:rsidRPr="007E6C38" w:rsidTr="0027275C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Oktatási, Kulturális és Sport Bizottság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D354A7" w:rsidP="007E6C38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E6C38">
              <w:rPr>
                <w:rFonts w:ascii="Arial" w:eastAsia="Times New Roman" w:hAnsi="Arial" w:cs="Arial"/>
                <w:lang w:eastAsia="ar-SA"/>
              </w:rPr>
              <w:t xml:space="preserve">2017. </w:t>
            </w:r>
            <w:r>
              <w:rPr>
                <w:rFonts w:ascii="Arial" w:eastAsia="Times New Roman" w:hAnsi="Arial" w:cs="Arial"/>
                <w:lang w:eastAsia="ar-SA"/>
              </w:rPr>
              <w:t>október 25.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D354A7" w:rsidP="00D354A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41/2017. (X.25</w:t>
            </w:r>
            <w:r w:rsidR="007E6C38" w:rsidRPr="007E6C38">
              <w:rPr>
                <w:rFonts w:ascii="Arial" w:eastAsia="Times New Roman" w:hAnsi="Arial" w:cs="Arial"/>
                <w:lang w:eastAsia="ar-SA"/>
              </w:rPr>
              <w:t>.) OKSB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27275C" w:rsidP="007E6C38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   2</w:t>
            </w:r>
            <w:r w:rsidR="007E6C38" w:rsidRPr="007E6C38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C38" w:rsidRPr="007E6C38" w:rsidRDefault="00D354A7" w:rsidP="00D354A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lang w:eastAsia="ar-SA"/>
              </w:rPr>
            </w:pPr>
            <w:r w:rsidRPr="00B65825">
              <w:rPr>
                <w:rFonts w:ascii="Arial" w:hAnsi="Arial" w:cs="Arial"/>
              </w:rPr>
              <w:t>A bizottság az előterjesztés rendelet tervezetében foglaltak elfogadását javasolja a Képviselő-testület számára.</w:t>
            </w:r>
          </w:p>
        </w:tc>
      </w:tr>
    </w:tbl>
    <w:p w:rsidR="007E6C38" w:rsidRP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D354A7" w:rsidRDefault="00D354A7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lastRenderedPageBreak/>
        <w:t>3.</w:t>
      </w: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7E6C38" w:rsidRPr="007E6C38" w:rsidRDefault="007E6C38" w:rsidP="007E6C38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509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138"/>
        <w:gridCol w:w="1446"/>
        <w:gridCol w:w="1814"/>
        <w:gridCol w:w="1373"/>
        <w:gridCol w:w="2738"/>
      </w:tblGrid>
      <w:tr w:rsidR="007E6C38" w:rsidRPr="007E6C38" w:rsidTr="00C05082">
        <w:trPr>
          <w:trHeight w:val="691"/>
        </w:trPr>
        <w:tc>
          <w:tcPr>
            <w:tcW w:w="9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6C38" w:rsidRPr="007E6C38" w:rsidRDefault="007E6C38" w:rsidP="00C05082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Előterjesztés tárgya: </w:t>
            </w:r>
          </w:p>
          <w:p w:rsidR="00D354A7" w:rsidRPr="00D354A7" w:rsidRDefault="00D354A7" w:rsidP="00D354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354A7">
              <w:rPr>
                <w:rFonts w:ascii="Arial" w:hAnsi="Arial" w:cs="Arial"/>
              </w:rPr>
              <w:t>Döntés a vis maior támogatás részleges visszamondásáról</w:t>
            </w:r>
          </w:p>
          <w:p w:rsidR="007E6C38" w:rsidRPr="007E6C38" w:rsidRDefault="007E6C38" w:rsidP="007E6C3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7E6C38" w:rsidRPr="007E6C38" w:rsidTr="0027275C">
        <w:trPr>
          <w:trHeight w:val="39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6C38" w:rsidRPr="007E6C38" w:rsidRDefault="007E6C38" w:rsidP="00C0508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C05082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ülés időpontja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C05082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>határozat-szám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C05082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szavazati arány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C05082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bizottsági vélemény (kisebbségi vélemény feltüntetése) </w:t>
            </w:r>
          </w:p>
        </w:tc>
      </w:tr>
      <w:tr w:rsidR="007E6C38" w:rsidRPr="007E6C38" w:rsidTr="0027275C">
        <w:trPr>
          <w:trHeight w:val="1420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C05082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E6C38">
              <w:rPr>
                <w:rFonts w:ascii="Arial" w:eastAsia="Times New Roman" w:hAnsi="Arial" w:cs="Arial"/>
                <w:b/>
                <w:lang w:eastAsia="ar-SA"/>
              </w:rPr>
              <w:t xml:space="preserve">Oktatási, Kulturális és Sport Bizottság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7E6C38" w:rsidP="00D354A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E6C38">
              <w:rPr>
                <w:rFonts w:ascii="Arial" w:eastAsia="Times New Roman" w:hAnsi="Arial" w:cs="Arial"/>
                <w:lang w:eastAsia="ar-SA"/>
              </w:rPr>
              <w:t xml:space="preserve">2017. </w:t>
            </w:r>
            <w:r w:rsidR="00D354A7">
              <w:rPr>
                <w:rFonts w:ascii="Arial" w:eastAsia="Times New Roman" w:hAnsi="Arial" w:cs="Arial"/>
                <w:lang w:eastAsia="ar-SA"/>
              </w:rPr>
              <w:t>október 25.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D354A7" w:rsidP="00C05082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42/2017. (X.25</w:t>
            </w:r>
            <w:r w:rsidRPr="007E6C38">
              <w:rPr>
                <w:rFonts w:ascii="Arial" w:eastAsia="Times New Roman" w:hAnsi="Arial" w:cs="Arial"/>
                <w:lang w:eastAsia="ar-SA"/>
              </w:rPr>
              <w:t>.) OKSB határozat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C38" w:rsidRPr="007E6C38" w:rsidRDefault="0027275C" w:rsidP="00C05082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   2</w:t>
            </w:r>
            <w:r w:rsidR="007E6C38" w:rsidRPr="007E6C38">
              <w:rPr>
                <w:rFonts w:ascii="Arial" w:eastAsia="Times New Roman" w:hAnsi="Arial" w:cs="Arial"/>
                <w:lang w:eastAsia="ar-SA"/>
              </w:rPr>
              <w:t xml:space="preserve"> igen szavazat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C38" w:rsidRPr="007E6C38" w:rsidRDefault="00D354A7" w:rsidP="007E6C38">
            <w:pPr>
              <w:pStyle w:val="lfej"/>
              <w:tabs>
                <w:tab w:val="clear" w:pos="4536"/>
                <w:tab w:val="clear" w:pos="9072"/>
                <w:tab w:val="center" w:pos="7371"/>
              </w:tabs>
              <w:spacing w:after="0"/>
              <w:rPr>
                <w:rFonts w:ascii="Arial" w:eastAsia="Times New Roman" w:hAnsi="Arial" w:cs="Arial"/>
                <w:color w:val="FF0000"/>
                <w:lang w:eastAsia="ar-SA"/>
              </w:rPr>
            </w:pPr>
            <w:r w:rsidRPr="00B65825">
              <w:rPr>
                <w:rFonts w:ascii="Arial" w:hAnsi="Arial" w:cs="Arial"/>
              </w:rPr>
              <w:t>A bizottság az előterjesztés határozati javaslatában foglaltak elfogadását javasolja a Képviselő-testület számára.</w:t>
            </w:r>
          </w:p>
        </w:tc>
      </w:tr>
    </w:tbl>
    <w:p w:rsidR="007E6C38" w:rsidRP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P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Pr="007E6C38" w:rsidRDefault="007E6C38" w:rsidP="007E6C38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7E6C38" w:rsidRDefault="007E6C38" w:rsidP="007E6C38"/>
    <w:p w:rsidR="00B3419F" w:rsidRDefault="00B3419F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p w:rsidR="00F16503" w:rsidRDefault="00F16503" w:rsidP="00D354A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D354A7" w:rsidRPr="007E6C38" w:rsidRDefault="00D354A7" w:rsidP="00D354A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lastRenderedPageBreak/>
        <w:t>3.</w:t>
      </w:r>
    </w:p>
    <w:p w:rsidR="00D354A7" w:rsidRPr="007E6C38" w:rsidRDefault="00D354A7" w:rsidP="00D354A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D354A7" w:rsidRPr="007E6C38" w:rsidRDefault="00D354A7" w:rsidP="00D354A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7E6C38">
        <w:rPr>
          <w:rFonts w:ascii="Arial" w:eastAsia="Times New Roman" w:hAnsi="Arial" w:cs="Arial"/>
          <w:b/>
          <w:lang w:eastAsia="ar-SA"/>
        </w:rPr>
        <w:t>Bizottsági állásfoglalás</w:t>
      </w:r>
    </w:p>
    <w:p w:rsidR="00D354A7" w:rsidRPr="007E6C38" w:rsidRDefault="00D354A7" w:rsidP="00D354A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9097" w:type="dxa"/>
        <w:tblInd w:w="-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5"/>
        <w:gridCol w:w="1417"/>
        <w:gridCol w:w="1418"/>
        <w:gridCol w:w="1183"/>
        <w:gridCol w:w="3484"/>
      </w:tblGrid>
      <w:tr w:rsidR="00F16503" w:rsidTr="00F16503">
        <w:trPr>
          <w:trHeight w:val="691"/>
        </w:trPr>
        <w:tc>
          <w:tcPr>
            <w:tcW w:w="90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6503" w:rsidRDefault="00F16503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 xml:space="preserve">Előterjesztés tárgya: </w:t>
            </w:r>
          </w:p>
          <w:p w:rsidR="00F16503" w:rsidRDefault="00F16503">
            <w:pPr>
              <w:jc w:val="both"/>
              <w:rPr>
                <w:rFonts w:ascii="Arial" w:hAnsi="Arial" w:cs="Arial"/>
                <w:u w:val="single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A köznevelési feladatellátás értékelése </w:t>
            </w:r>
          </w:p>
        </w:tc>
      </w:tr>
      <w:tr w:rsidR="00F16503" w:rsidTr="00F16503">
        <w:trPr>
          <w:trHeight w:val="390"/>
        </w:trPr>
        <w:tc>
          <w:tcPr>
            <w:tcW w:w="1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6503" w:rsidRDefault="00F16503">
            <w:pPr>
              <w:snapToGrid w:val="0"/>
              <w:rPr>
                <w:rFonts w:ascii="Arial" w:hAnsi="Arial" w:cs="Arial"/>
                <w:b/>
                <w:bCs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503" w:rsidRDefault="00F16503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 xml:space="preserve">ülés időpontja 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503" w:rsidRDefault="00F16503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határozat-szám</w:t>
            </w:r>
          </w:p>
        </w:tc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503" w:rsidRDefault="00F16503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 xml:space="preserve">szavazati arány </w:t>
            </w:r>
          </w:p>
        </w:tc>
        <w:tc>
          <w:tcPr>
            <w:tcW w:w="34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503" w:rsidRDefault="00F16503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 xml:space="preserve">bizottsági vélemény (kisebbségi vélemény feltüntetése) </w:t>
            </w:r>
          </w:p>
        </w:tc>
      </w:tr>
      <w:tr w:rsidR="00F16503" w:rsidTr="00F16503">
        <w:trPr>
          <w:trHeight w:val="1420"/>
        </w:trPr>
        <w:tc>
          <w:tcPr>
            <w:tcW w:w="15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503" w:rsidRDefault="00F16503">
            <w:p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 xml:space="preserve">Oktatási, Kulturális és Sport Bizottság 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503" w:rsidRDefault="00F16503">
            <w:p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2017. október 25.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503" w:rsidRDefault="00F16503">
            <w:pPr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43/2017. (X.25.) OKSB határozat</w:t>
            </w:r>
          </w:p>
        </w:tc>
        <w:tc>
          <w:tcPr>
            <w:tcW w:w="118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503" w:rsidRDefault="00F16503">
            <w:pPr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   2 igen szavazat</w:t>
            </w:r>
          </w:p>
        </w:tc>
        <w:tc>
          <w:tcPr>
            <w:tcW w:w="34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6503" w:rsidRDefault="00F165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bizottság az előterjesztés határozati javaslatában foglaltak elfogadását javasolja a Képviselő-testület számára.</w:t>
            </w:r>
          </w:p>
          <w:p w:rsidR="00F16503" w:rsidRDefault="00F165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Az oktatási intézmények részéről felmerült problémák, kérdések: </w:t>
            </w:r>
          </w:p>
          <w:p w:rsidR="00F16503" w:rsidRDefault="00F16503" w:rsidP="00F165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általános iskola: a parkolás biztosítását kérik a Széchenyi utcai felújítás időtartamára, eset</w:t>
            </w:r>
            <w:r w:rsidR="002916F0">
              <w:rPr>
                <w:rFonts w:ascii="Arial" w:hAnsi="Arial" w:cs="Arial"/>
                <w:lang w:eastAsia="ar-SA"/>
              </w:rPr>
              <w:t xml:space="preserve">leg Kossuth utca iskola előtt, </w:t>
            </w:r>
            <w:bookmarkStart w:id="0" w:name="_GoBack"/>
            <w:bookmarkEnd w:id="0"/>
            <w:r>
              <w:rPr>
                <w:rFonts w:ascii="Arial" w:hAnsi="Arial" w:cs="Arial"/>
                <w:lang w:eastAsia="ar-SA"/>
              </w:rPr>
              <w:t>továbbá templom parkoló,</w:t>
            </w:r>
          </w:p>
          <w:p w:rsidR="00F16503" w:rsidRDefault="00F16503" w:rsidP="00F165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Az iskolai hőszigetelésnek vannak hibái repedések, lehulló építmény elemek, kérik ennek megvizsgálását és javítását.</w:t>
            </w:r>
          </w:p>
          <w:p w:rsidR="00F16503" w:rsidRDefault="00F16503" w:rsidP="00F165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Gimnázium: a tornacsarnok parkettájának sürgős felújítása indokolt kopás miatt.</w:t>
            </w:r>
          </w:p>
          <w:p w:rsidR="00F16503" w:rsidRDefault="00F16503" w:rsidP="00F16503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Óvoda: </w:t>
            </w:r>
            <w:proofErr w:type="spellStart"/>
            <w:r>
              <w:rPr>
                <w:rFonts w:ascii="Arial" w:hAnsi="Arial" w:cs="Arial"/>
                <w:lang w:eastAsia="ar-SA"/>
              </w:rPr>
              <w:t>egregyi</w:t>
            </w:r>
            <w:proofErr w:type="spellEnd"/>
            <w:r>
              <w:rPr>
                <w:rFonts w:ascii="Arial" w:hAnsi="Arial" w:cs="Arial"/>
                <w:lang w:eastAsia="ar-SA"/>
              </w:rPr>
              <w:t xml:space="preserve"> alsó épület kiürítése megtörtént, mi lesz annak további sorsa és hasznosítást úgy lenn jó megoldani, hogy az óvoda udvart az ne érintse</w:t>
            </w:r>
          </w:p>
        </w:tc>
      </w:tr>
    </w:tbl>
    <w:p w:rsidR="00D354A7" w:rsidRDefault="00D354A7" w:rsidP="00D354A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D354A7" w:rsidRDefault="00D354A7" w:rsidP="00D354A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D354A7" w:rsidRDefault="00D354A7" w:rsidP="00D354A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D354A7" w:rsidRDefault="00D354A7" w:rsidP="00D354A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D354A7" w:rsidRDefault="00D354A7" w:rsidP="00D354A7">
      <w:pPr>
        <w:suppressAutoHyphens/>
        <w:spacing w:after="200" w:line="276" w:lineRule="auto"/>
        <w:rPr>
          <w:rFonts w:ascii="Calibri" w:eastAsia="Times New Roman" w:hAnsi="Calibri" w:cs="Calibri"/>
          <w:lang w:eastAsia="ar-SA"/>
        </w:rPr>
      </w:pPr>
    </w:p>
    <w:p w:rsidR="00D354A7" w:rsidRDefault="00D354A7"/>
    <w:p w:rsidR="00D354A7" w:rsidRDefault="00D354A7"/>
    <w:p w:rsidR="00D354A7" w:rsidRDefault="00D354A7"/>
    <w:p w:rsidR="00D354A7" w:rsidRDefault="00D354A7"/>
    <w:p w:rsidR="00D354A7" w:rsidRDefault="00D354A7"/>
    <w:sectPr w:rsidR="00D35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80658"/>
    <w:multiLevelType w:val="hybridMultilevel"/>
    <w:tmpl w:val="1020072E"/>
    <w:lvl w:ilvl="0" w:tplc="C9F67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D1682C"/>
    <w:multiLevelType w:val="hybridMultilevel"/>
    <w:tmpl w:val="2750B676"/>
    <w:lvl w:ilvl="0" w:tplc="D6F05690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38"/>
    <w:rsid w:val="0027275C"/>
    <w:rsid w:val="002916F0"/>
    <w:rsid w:val="007E6C38"/>
    <w:rsid w:val="00B3419F"/>
    <w:rsid w:val="00D354A7"/>
    <w:rsid w:val="00F1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D6C7E-97C3-4A0F-AD6C-E3583484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E6C3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7E6C38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354A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248</Words>
  <Characters>1718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Lajkó Erzsébet Márta</cp:lastModifiedBy>
  <cp:revision>5</cp:revision>
  <dcterms:created xsi:type="dcterms:W3CDTF">2017-10-24T07:10:00Z</dcterms:created>
  <dcterms:modified xsi:type="dcterms:W3CDTF">2017-10-26T11:59:00Z</dcterms:modified>
</cp:coreProperties>
</file>