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E3614C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2019. </w:t>
      </w:r>
      <w:r w:rsidR="001F3465">
        <w:rPr>
          <w:rFonts w:ascii="Arial" w:hAnsi="Arial" w:cs="Arial"/>
          <w:b/>
          <w:sz w:val="24"/>
          <w:szCs w:val="24"/>
        </w:rPr>
        <w:t>április 25</w:t>
      </w:r>
      <w:r w:rsidR="00DD176F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AA0F86">
        <w:rPr>
          <w:rFonts w:ascii="Arial" w:hAnsi="Arial" w:cs="Arial"/>
          <w:b/>
          <w:sz w:val="24"/>
          <w:szCs w:val="24"/>
        </w:rPr>
        <w:t>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D176F">
        <w:rPr>
          <w:rFonts w:ascii="Arial" w:hAnsi="Arial" w:cs="Arial"/>
          <w:sz w:val="24"/>
          <w:szCs w:val="24"/>
        </w:rPr>
        <w:t>9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D176F">
        <w:rPr>
          <w:rFonts w:ascii="Arial" w:hAnsi="Arial" w:cs="Arial"/>
          <w:sz w:val="24"/>
          <w:szCs w:val="24"/>
        </w:rPr>
        <w:t>222/2018. (X.25</w:t>
      </w:r>
      <w:r w:rsidR="00D927F6">
        <w:rPr>
          <w:rFonts w:ascii="Arial" w:hAnsi="Arial" w:cs="Arial"/>
          <w:sz w:val="24"/>
          <w:szCs w:val="24"/>
        </w:rPr>
        <w:t xml:space="preserve">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176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DD176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DD176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DD176F">
        <w:rPr>
          <w:rFonts w:ascii="Arial" w:hAnsi="Arial" w:cs="Arial"/>
          <w:sz w:val="24"/>
          <w:szCs w:val="24"/>
        </w:rPr>
        <w:t>A támogatás</w:t>
      </w:r>
      <w:r w:rsidR="005A2ABC">
        <w:rPr>
          <w:rFonts w:ascii="Arial" w:hAnsi="Arial" w:cs="Arial"/>
          <w:sz w:val="24"/>
          <w:szCs w:val="24"/>
        </w:rPr>
        <w:t>ból 8 millió került átadásra testületi döntés alapján.</w:t>
      </w:r>
      <w:r w:rsidR="00DD176F">
        <w:rPr>
          <w:rFonts w:ascii="Arial" w:hAnsi="Arial" w:cs="Arial"/>
          <w:sz w:val="24"/>
          <w:szCs w:val="24"/>
        </w:rPr>
        <w:t xml:space="preserve"> </w:t>
      </w:r>
    </w:p>
    <w:p w:rsidR="001965C3" w:rsidRDefault="00206B45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201</w:t>
      </w:r>
      <w:r w:rsidR="00DD176F">
        <w:rPr>
          <w:rFonts w:ascii="Arial" w:hAnsi="Arial" w:cs="Arial"/>
          <w:sz w:val="24"/>
          <w:szCs w:val="24"/>
        </w:rPr>
        <w:t>9</w:t>
      </w:r>
      <w:r w:rsidR="005E0573">
        <w:rPr>
          <w:rFonts w:ascii="Arial" w:hAnsi="Arial" w:cs="Arial"/>
          <w:sz w:val="24"/>
          <w:szCs w:val="24"/>
        </w:rPr>
        <w:t>. évre elfogadott</w:t>
      </w:r>
      <w:r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9E099F">
        <w:rPr>
          <w:rFonts w:ascii="Arial" w:hAnsi="Arial" w:cs="Arial"/>
          <w:sz w:val="24"/>
          <w:szCs w:val="24"/>
        </w:rPr>
        <w:t>Technológiai</w:t>
      </w:r>
      <w:r w:rsidR="00DD176F">
        <w:rPr>
          <w:rFonts w:ascii="Arial" w:hAnsi="Arial" w:cs="Arial"/>
          <w:sz w:val="24"/>
          <w:szCs w:val="24"/>
        </w:rPr>
        <w:t xml:space="preserve"> és Innovációs Minisztériumnak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DD176F">
        <w:rPr>
          <w:rFonts w:ascii="Arial" w:hAnsi="Arial" w:cs="Arial"/>
          <w:sz w:val="24"/>
          <w:szCs w:val="24"/>
        </w:rPr>
        <w:t xml:space="preserve"> az év első napjaiban.</w:t>
      </w:r>
      <w:r w:rsidR="00A75525">
        <w:rPr>
          <w:rFonts w:ascii="Arial" w:hAnsi="Arial" w:cs="Arial"/>
          <w:sz w:val="24"/>
          <w:szCs w:val="24"/>
        </w:rPr>
        <w:t xml:space="preserve"> A kérelemre az értesítés az </w:t>
      </w:r>
      <w:proofErr w:type="spellStart"/>
      <w:r w:rsidR="00A75525">
        <w:rPr>
          <w:rFonts w:ascii="Arial" w:hAnsi="Arial" w:cs="Arial"/>
          <w:sz w:val="24"/>
          <w:szCs w:val="24"/>
        </w:rPr>
        <w:t>ITM-től</w:t>
      </w:r>
      <w:proofErr w:type="spellEnd"/>
      <w:r w:rsidR="00A75525">
        <w:rPr>
          <w:rFonts w:ascii="Arial" w:hAnsi="Arial" w:cs="Arial"/>
          <w:sz w:val="24"/>
          <w:szCs w:val="24"/>
        </w:rPr>
        <w:t xml:space="preserve"> 2019. április 1-én érkezett meg, hogy 240 millió forint működési támogatásban részesül a reptér. </w:t>
      </w:r>
      <w:r w:rsidR="001965C3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 xml:space="preserve">ete tételesen tartalmazza a </w:t>
      </w:r>
      <w:r w:rsidR="00A75525">
        <w:rPr>
          <w:rFonts w:ascii="Arial" w:hAnsi="Arial" w:cs="Arial"/>
          <w:sz w:val="24"/>
          <w:szCs w:val="24"/>
        </w:rPr>
        <w:t>2019. március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A75525">
        <w:rPr>
          <w:rFonts w:ascii="Arial" w:hAnsi="Arial" w:cs="Arial"/>
          <w:sz w:val="24"/>
          <w:szCs w:val="24"/>
        </w:rPr>
        <w:t>12.978.974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A75525">
        <w:rPr>
          <w:rFonts w:ascii="Arial" w:hAnsi="Arial" w:cs="Arial"/>
          <w:sz w:val="24"/>
          <w:szCs w:val="24"/>
        </w:rPr>
        <w:t>6.582.171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A75525">
        <w:rPr>
          <w:rFonts w:ascii="Arial" w:hAnsi="Arial" w:cs="Arial"/>
          <w:sz w:val="24"/>
          <w:szCs w:val="24"/>
        </w:rPr>
        <w:t>5.860.900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A75525">
        <w:rPr>
          <w:rFonts w:ascii="Arial" w:hAnsi="Arial" w:cs="Arial"/>
          <w:sz w:val="24"/>
          <w:szCs w:val="24"/>
        </w:rPr>
        <w:t>5.951.733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A75525">
        <w:rPr>
          <w:rFonts w:ascii="Arial" w:hAnsi="Arial" w:cs="Arial"/>
          <w:sz w:val="24"/>
          <w:szCs w:val="24"/>
        </w:rPr>
        <w:t>928.924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A75525">
        <w:rPr>
          <w:rFonts w:ascii="Arial" w:hAnsi="Arial" w:cs="Arial"/>
          <w:sz w:val="24"/>
          <w:szCs w:val="24"/>
        </w:rPr>
        <w:t>878.515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 xml:space="preserve">A közvetített szolgáltatás </w:t>
      </w:r>
      <w:r w:rsidR="00A75525">
        <w:rPr>
          <w:rFonts w:ascii="Arial" w:hAnsi="Arial" w:cs="Arial"/>
          <w:sz w:val="24"/>
          <w:szCs w:val="24"/>
        </w:rPr>
        <w:t>2.247.211</w:t>
      </w:r>
      <w:r w:rsidR="009E099F">
        <w:rPr>
          <w:rFonts w:ascii="Arial" w:hAnsi="Arial" w:cs="Arial"/>
          <w:sz w:val="24"/>
          <w:szCs w:val="24"/>
        </w:rPr>
        <w:t xml:space="preserve">,- forint, melyből teljesült </w:t>
      </w:r>
      <w:r w:rsidR="00A75525">
        <w:rPr>
          <w:rFonts w:ascii="Arial" w:hAnsi="Arial" w:cs="Arial"/>
          <w:sz w:val="24"/>
          <w:szCs w:val="24"/>
        </w:rPr>
        <w:t>1.107.211</w:t>
      </w:r>
      <w:r w:rsidR="009E099F">
        <w:rPr>
          <w:rFonts w:ascii="Arial" w:hAnsi="Arial" w:cs="Arial"/>
          <w:sz w:val="24"/>
          <w:szCs w:val="24"/>
        </w:rPr>
        <w:t xml:space="preserve">,- forint.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A75525">
        <w:rPr>
          <w:rFonts w:ascii="Arial" w:hAnsi="Arial" w:cs="Arial"/>
          <w:sz w:val="24"/>
          <w:szCs w:val="24"/>
        </w:rPr>
        <w:t>91.965.371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A75525">
        <w:rPr>
          <w:rFonts w:ascii="Arial" w:hAnsi="Arial" w:cs="Arial"/>
          <w:sz w:val="24"/>
          <w:szCs w:val="24"/>
        </w:rPr>
        <w:t>74.520.346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A75525">
        <w:rPr>
          <w:rFonts w:ascii="Arial" w:hAnsi="Arial" w:cs="Arial"/>
          <w:sz w:val="24"/>
          <w:szCs w:val="24"/>
        </w:rPr>
        <w:t>4.089.580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A75525">
        <w:rPr>
          <w:rFonts w:ascii="Arial" w:hAnsi="Arial" w:cs="Arial"/>
          <w:sz w:val="24"/>
          <w:szCs w:val="24"/>
        </w:rPr>
        <w:t>3.738.896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 xml:space="preserve">A jövedéki adóra befizetés </w:t>
      </w:r>
      <w:r w:rsidR="00A75525">
        <w:rPr>
          <w:rFonts w:ascii="Arial" w:hAnsi="Arial" w:cs="Arial"/>
          <w:sz w:val="24"/>
          <w:szCs w:val="24"/>
        </w:rPr>
        <w:t>929.000</w:t>
      </w:r>
      <w:r w:rsidR="009E099F">
        <w:rPr>
          <w:rFonts w:ascii="Arial" w:hAnsi="Arial" w:cs="Arial"/>
          <w:sz w:val="24"/>
          <w:szCs w:val="24"/>
        </w:rPr>
        <w:t xml:space="preserve">,- forint, teljesült </w:t>
      </w:r>
      <w:r w:rsidR="00A75525">
        <w:rPr>
          <w:rFonts w:ascii="Arial" w:hAnsi="Arial" w:cs="Arial"/>
          <w:sz w:val="24"/>
          <w:szCs w:val="24"/>
        </w:rPr>
        <w:t>257.000</w:t>
      </w:r>
      <w:r w:rsidR="009E099F">
        <w:rPr>
          <w:rFonts w:ascii="Arial" w:hAnsi="Arial" w:cs="Arial"/>
          <w:sz w:val="24"/>
          <w:szCs w:val="24"/>
        </w:rPr>
        <w:t xml:space="preserve">,- Ft. Közvetített szolgáltatás </w:t>
      </w:r>
      <w:r w:rsidR="00A75525">
        <w:rPr>
          <w:rFonts w:ascii="Arial" w:hAnsi="Arial" w:cs="Arial"/>
          <w:sz w:val="24"/>
          <w:szCs w:val="24"/>
        </w:rPr>
        <w:t>2.013.804</w:t>
      </w:r>
      <w:r w:rsidR="009E099F">
        <w:rPr>
          <w:rFonts w:ascii="Arial" w:hAnsi="Arial" w:cs="Arial"/>
          <w:sz w:val="24"/>
          <w:szCs w:val="24"/>
        </w:rPr>
        <w:t xml:space="preserve">,- forint, teljesült </w:t>
      </w:r>
      <w:r w:rsidR="00A75525">
        <w:rPr>
          <w:rFonts w:ascii="Arial" w:hAnsi="Arial" w:cs="Arial"/>
          <w:sz w:val="24"/>
          <w:szCs w:val="24"/>
        </w:rPr>
        <w:t>1.943.025</w:t>
      </w:r>
      <w:r w:rsidR="009E099F">
        <w:rPr>
          <w:rFonts w:ascii="Arial" w:hAnsi="Arial" w:cs="Arial"/>
          <w:sz w:val="24"/>
          <w:szCs w:val="24"/>
        </w:rPr>
        <w:t xml:space="preserve">,- forint.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2019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A75525">
        <w:rPr>
          <w:rFonts w:ascii="Arial" w:hAnsi="Arial" w:cs="Arial"/>
          <w:sz w:val="24"/>
          <w:szCs w:val="24"/>
        </w:rPr>
        <w:t xml:space="preserve">március 31-én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1F3465" w:rsidRPr="00DC00E0" w:rsidTr="001F3465">
        <w:tc>
          <w:tcPr>
            <w:tcW w:w="3665" w:type="dxa"/>
          </w:tcPr>
          <w:p w:rsidR="001F3465" w:rsidRPr="00DC00E0" w:rsidRDefault="001F3465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1F3465" w:rsidRDefault="001F3465" w:rsidP="0064462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január  31.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1F3465" w:rsidRDefault="001F3465" w:rsidP="0064462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február 28. 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1F3465" w:rsidRDefault="001F3465" w:rsidP="0064462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március 31. </w:t>
            </w:r>
          </w:p>
        </w:tc>
      </w:tr>
      <w:tr w:rsidR="001F3465" w:rsidRPr="008B23D1" w:rsidTr="001F3465">
        <w:trPr>
          <w:trHeight w:val="354"/>
        </w:trPr>
        <w:tc>
          <w:tcPr>
            <w:tcW w:w="3665" w:type="dxa"/>
          </w:tcPr>
          <w:p w:rsidR="001F3465" w:rsidRPr="008B23D1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1F3465" w:rsidRPr="008B23D1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Pr="008B23D1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Pr="008B23D1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1F3465" w:rsidRPr="00DC00E0" w:rsidTr="001F3465">
        <w:tc>
          <w:tcPr>
            <w:tcW w:w="3665" w:type="dxa"/>
          </w:tcPr>
          <w:p w:rsidR="001F3465" w:rsidRPr="00DC00E0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219.826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1.067.613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-2.218.962</w:t>
            </w:r>
          </w:p>
        </w:tc>
      </w:tr>
      <w:tr w:rsidR="001F3465" w:rsidRPr="00DC00E0" w:rsidTr="001F3465">
        <w:tc>
          <w:tcPr>
            <w:tcW w:w="3665" w:type="dxa"/>
          </w:tcPr>
          <w:p w:rsidR="001F3465" w:rsidRPr="00DC00E0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28.443.342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12.674.776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22.083</w:t>
            </w:r>
          </w:p>
        </w:tc>
      </w:tr>
      <w:tr w:rsidR="001F3465" w:rsidRPr="00DC00E0" w:rsidTr="001F3465">
        <w:tc>
          <w:tcPr>
            <w:tcW w:w="3665" w:type="dxa"/>
          </w:tcPr>
          <w:p w:rsidR="001F3465" w:rsidRDefault="001F3465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-10.960.384</w:t>
            </w:r>
          </w:p>
        </w:tc>
      </w:tr>
      <w:tr w:rsidR="001F3465" w:rsidRPr="00DC00E0" w:rsidTr="001F3465">
        <w:tc>
          <w:tcPr>
            <w:tcW w:w="3665" w:type="dxa"/>
          </w:tcPr>
          <w:p w:rsidR="001F3465" w:rsidRPr="00DC00E0" w:rsidRDefault="001F3465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1.503.138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5.321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3.989</w:t>
            </w:r>
          </w:p>
        </w:tc>
      </w:tr>
      <w:tr w:rsidR="001F3465" w:rsidRPr="006A7348" w:rsidTr="001F3465">
        <w:tc>
          <w:tcPr>
            <w:tcW w:w="3665" w:type="dxa"/>
          </w:tcPr>
          <w:p w:rsidR="001F3465" w:rsidRPr="006A7348" w:rsidRDefault="001F3465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2141" w:type="dxa"/>
          </w:tcPr>
          <w:p w:rsidR="001F3465" w:rsidRPr="006A7348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Pr="006A7348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Pr="006A7348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465" w:rsidRPr="008B23D1" w:rsidTr="001F3465">
        <w:tc>
          <w:tcPr>
            <w:tcW w:w="3665" w:type="dxa"/>
          </w:tcPr>
          <w:p w:rsidR="001F3465" w:rsidRPr="008B23D1" w:rsidRDefault="001F3465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30.166.306</w:t>
            </w:r>
          </w:p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13.747.710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-13.153.274</w:t>
            </w:r>
          </w:p>
        </w:tc>
      </w:tr>
      <w:tr w:rsidR="001F3465" w:rsidRPr="00DC00E0" w:rsidTr="001F3465">
        <w:tc>
          <w:tcPr>
            <w:tcW w:w="3665" w:type="dxa"/>
          </w:tcPr>
          <w:p w:rsidR="001F3465" w:rsidRPr="00DC00E0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Pr="00DC00E0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Pr="00DC00E0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Pr="00DC00E0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465" w:rsidRPr="00DC00E0" w:rsidTr="001F3465">
        <w:tc>
          <w:tcPr>
            <w:tcW w:w="3665" w:type="dxa"/>
          </w:tcPr>
          <w:p w:rsidR="001F3465" w:rsidRPr="00DC00E0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465" w:rsidRPr="00DC00E0" w:rsidTr="001F3465">
        <w:tc>
          <w:tcPr>
            <w:tcW w:w="3665" w:type="dxa"/>
          </w:tcPr>
          <w:p w:rsidR="001F3465" w:rsidRPr="00DC00E0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-118.394.352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-129.572.953</w:t>
            </w:r>
          </w:p>
        </w:tc>
        <w:tc>
          <w:tcPr>
            <w:tcW w:w="2141" w:type="dxa"/>
          </w:tcPr>
          <w:p w:rsidR="001F3465" w:rsidRDefault="00ED69E9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-129.516.020</w:t>
            </w:r>
          </w:p>
        </w:tc>
      </w:tr>
      <w:tr w:rsidR="001F3465" w:rsidRPr="00DC00E0" w:rsidTr="001F3465">
        <w:trPr>
          <w:trHeight w:val="280"/>
        </w:trPr>
        <w:tc>
          <w:tcPr>
            <w:tcW w:w="3665" w:type="dxa"/>
          </w:tcPr>
          <w:p w:rsidR="001F3465" w:rsidRPr="00DC00E0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8.062.970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8.701.329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9.990.401</w:t>
            </w:r>
          </w:p>
        </w:tc>
      </w:tr>
      <w:tr w:rsidR="001F3465" w:rsidRPr="008B23D1" w:rsidTr="001F3465">
        <w:tc>
          <w:tcPr>
            <w:tcW w:w="3665" w:type="dxa"/>
          </w:tcPr>
          <w:p w:rsidR="001F3465" w:rsidRPr="008B23D1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3465" w:rsidRPr="00FD6984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-110.331.382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3465" w:rsidRPr="00FD6984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-120.871.624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3465" w:rsidRPr="00FD6984" w:rsidRDefault="001F3465" w:rsidP="00ED69E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-119.</w:t>
            </w:r>
            <w:r w:rsidR="00ED69E9">
              <w:rPr>
                <w:rFonts w:ascii="Arial" w:hAnsi="Arial" w:cs="Arial"/>
                <w:b/>
                <w:sz w:val="24"/>
                <w:szCs w:val="24"/>
              </w:rPr>
              <w:t>525.619</w:t>
            </w:r>
          </w:p>
        </w:tc>
      </w:tr>
      <w:tr w:rsidR="001F3465" w:rsidRPr="00DC00E0" w:rsidTr="001F3465">
        <w:tc>
          <w:tcPr>
            <w:tcW w:w="3665" w:type="dxa"/>
          </w:tcPr>
          <w:p w:rsidR="001F3465" w:rsidRPr="00DC00E0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465" w:rsidRPr="001F3465" w:rsidTr="001F3465">
        <w:tc>
          <w:tcPr>
            <w:tcW w:w="3665" w:type="dxa"/>
          </w:tcPr>
          <w:p w:rsidR="001F3465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3465" w:rsidRPr="008B23D1" w:rsidRDefault="001F3465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-80.165.076</w:t>
            </w:r>
          </w:p>
          <w:p w:rsidR="001F3465" w:rsidRDefault="001F3465" w:rsidP="006446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-107.123.914</w:t>
            </w:r>
          </w:p>
        </w:tc>
        <w:tc>
          <w:tcPr>
            <w:tcW w:w="2141" w:type="dxa"/>
          </w:tcPr>
          <w:p w:rsidR="001F3465" w:rsidRPr="001F3465" w:rsidRDefault="001F3465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3465" w:rsidRPr="001F3465" w:rsidRDefault="001F3465" w:rsidP="00ED69E9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3465">
              <w:rPr>
                <w:rFonts w:ascii="Arial" w:hAnsi="Arial" w:cs="Arial"/>
                <w:b/>
                <w:sz w:val="24"/>
                <w:szCs w:val="24"/>
              </w:rPr>
              <w:t>-132.</w:t>
            </w:r>
            <w:r w:rsidR="00ED69E9">
              <w:rPr>
                <w:rFonts w:ascii="Arial" w:hAnsi="Arial" w:cs="Arial"/>
                <w:b/>
                <w:sz w:val="24"/>
                <w:szCs w:val="24"/>
              </w:rPr>
              <w:t>678.893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552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</w:t>
      </w:r>
      <w:r w:rsidR="00F2343C">
        <w:rPr>
          <w:rFonts w:ascii="Arial" w:hAnsi="Arial" w:cs="Arial"/>
          <w:sz w:val="24"/>
          <w:szCs w:val="24"/>
        </w:rPr>
        <w:t>az előző beszámo</w:t>
      </w:r>
      <w:r w:rsidR="00A75525">
        <w:rPr>
          <w:rFonts w:ascii="Arial" w:hAnsi="Arial" w:cs="Arial"/>
          <w:sz w:val="24"/>
          <w:szCs w:val="24"/>
        </w:rPr>
        <w:t xml:space="preserve">lási időszakhoz képest romlott. A reptér a kiadásainak finanszírozásához hitelt kellett, hogy igénybe vegyen. Ez két alkalommal történt meg a beszámolási időszakban. A beszámolási időszakot követően a teljes hitelállományát rendezte a reptér, így jelenleg nem rendelkezik hitellel. </w:t>
      </w:r>
    </w:p>
    <w:p w:rsidR="00A75525" w:rsidRDefault="00A7552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4889" w:rsidRDefault="00A5488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E3614C">
        <w:rPr>
          <w:rFonts w:ascii="Arial" w:eastAsia="Times New Roman" w:hAnsi="Arial" w:cs="Arial"/>
          <w:b/>
          <w:lang w:eastAsia="hu-HU"/>
        </w:rPr>
        <w:t>9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DD176F">
        <w:rPr>
          <w:rFonts w:ascii="Arial" w:eastAsia="Times New Roman" w:hAnsi="Arial" w:cs="Arial"/>
          <w:sz w:val="24"/>
          <w:szCs w:val="24"/>
          <w:lang w:eastAsia="hu-HU"/>
        </w:rPr>
        <w:t>9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A63D1">
        <w:rPr>
          <w:rFonts w:ascii="Arial" w:eastAsia="Times New Roman" w:hAnsi="Arial" w:cs="Arial"/>
          <w:sz w:val="24"/>
          <w:szCs w:val="24"/>
          <w:lang w:eastAsia="hu-HU"/>
        </w:rPr>
        <w:t>január-március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2343C">
        <w:rPr>
          <w:rFonts w:ascii="Arial" w:eastAsia="Times New Roman" w:hAnsi="Arial" w:cs="Arial"/>
          <w:sz w:val="24"/>
          <w:szCs w:val="24"/>
          <w:lang w:eastAsia="hu-HU"/>
        </w:rPr>
        <w:t xml:space="preserve">2019. </w:t>
      </w:r>
      <w:r w:rsidR="00CA63D1">
        <w:rPr>
          <w:rFonts w:ascii="Arial" w:eastAsia="Times New Roman" w:hAnsi="Arial" w:cs="Arial"/>
          <w:sz w:val="24"/>
          <w:szCs w:val="24"/>
          <w:lang w:eastAsia="hu-HU"/>
        </w:rPr>
        <w:t>május 8.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1F3465">
        <w:rPr>
          <w:rFonts w:ascii="Arial" w:eastAsia="Times New Roman" w:hAnsi="Arial" w:cs="Arial"/>
          <w:b/>
          <w:sz w:val="24"/>
          <w:szCs w:val="24"/>
          <w:lang w:eastAsia="hu-HU"/>
        </w:rPr>
        <w:t>március 31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-i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FA0C5C" w:rsidRDefault="00F02D5B" w:rsidP="00F02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</w:t>
      </w:r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6360" w:type="dxa"/>
        <w:tblInd w:w="1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40"/>
      </w:tblGrid>
      <w:tr w:rsidR="001F3465" w:rsidRPr="001F3465" w:rsidTr="001F3465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1F3465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 xml:space="preserve">Március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1F3465" w:rsidRPr="001F3465" w:rsidTr="001F3465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1F3465">
              <w:rPr>
                <w:rFonts w:eastAsia="Times New Roman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1F3465">
              <w:rPr>
                <w:rFonts w:eastAsia="Times New Roman"/>
                <w:color w:val="000000"/>
                <w:lang w:eastAsia="hu-HU"/>
              </w:rPr>
              <w:t>Lufthansa-MUC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1F3465">
              <w:rPr>
                <w:rFonts w:eastAsia="Times New Roman"/>
                <w:color w:val="000000"/>
                <w:lang w:eastAsia="hu-HU"/>
              </w:rPr>
              <w:t>Flybe-DUS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1F3465">
              <w:rPr>
                <w:rFonts w:eastAsia="Times New Roman"/>
                <w:color w:val="000000"/>
                <w:lang w:eastAsia="hu-HU"/>
              </w:rPr>
              <w:t>Flybe-TXL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1F3465">
              <w:rPr>
                <w:rFonts w:eastAsia="Times New Roman"/>
                <w:color w:val="000000"/>
                <w:lang w:eastAsia="hu-HU"/>
              </w:rPr>
              <w:t>Flybe-HAM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1F3465">
              <w:rPr>
                <w:rFonts w:eastAsia="Times New Roman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1F3465">
              <w:rPr>
                <w:rFonts w:eastAsia="Times New Roman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1F3465">
              <w:rPr>
                <w:rFonts w:eastAsia="Times New Roman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1F3465">
              <w:rPr>
                <w:rFonts w:eastAsia="Times New Roman"/>
                <w:lang w:eastAsia="hu-HU"/>
              </w:rPr>
              <w:t>Travel</w:t>
            </w:r>
            <w:proofErr w:type="spellEnd"/>
            <w:r w:rsidRPr="001F3465">
              <w:rPr>
                <w:rFonts w:eastAsia="Times New Roman"/>
                <w:lang w:eastAsia="hu-HU"/>
              </w:rPr>
              <w:t xml:space="preserve"> </w:t>
            </w:r>
            <w:proofErr w:type="spellStart"/>
            <w:r w:rsidRPr="001F3465">
              <w:rPr>
                <w:rFonts w:eastAsia="Times New Roman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1F3465">
              <w:rPr>
                <w:rFonts w:eastAsia="Times New Roman"/>
                <w:lang w:eastAsia="hu-HU"/>
              </w:rPr>
              <w:t>Low-cost</w:t>
            </w:r>
            <w:proofErr w:type="spellEnd"/>
            <w:r w:rsidRPr="001F3465">
              <w:rPr>
                <w:rFonts w:eastAsia="Times New Roman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1 516 962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2 100 446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5 163 986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8 781 394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1 173 257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879 764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2 144 559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4 197 580</w:t>
            </w:r>
          </w:p>
        </w:tc>
      </w:tr>
      <w:tr w:rsidR="001F3465" w:rsidRPr="001F3465" w:rsidTr="001F346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0</w:t>
            </w:r>
          </w:p>
        </w:tc>
      </w:tr>
      <w:tr w:rsidR="001F3465" w:rsidRPr="001F3465" w:rsidTr="001F3465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  <w:r w:rsidRPr="001F3465">
              <w:rPr>
                <w:rFonts w:eastAsia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F3465">
              <w:rPr>
                <w:rFonts w:eastAsia="Times New Roman"/>
                <w:b/>
                <w:bCs/>
                <w:lang w:eastAsia="hu-HU"/>
              </w:rPr>
              <w:t>2 690 219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F3465">
              <w:rPr>
                <w:rFonts w:eastAsia="Times New Roman"/>
                <w:b/>
                <w:bCs/>
                <w:lang w:eastAsia="hu-HU"/>
              </w:rPr>
              <w:t>2 980 210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1F3465">
              <w:rPr>
                <w:rFonts w:eastAsia="Times New Roman"/>
                <w:b/>
                <w:bCs/>
                <w:lang w:eastAsia="hu-HU"/>
              </w:rPr>
              <w:t>7 308 545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b/>
                <w:lang w:eastAsia="hu-HU"/>
              </w:rPr>
            </w:pPr>
            <w:r w:rsidRPr="001F3465">
              <w:rPr>
                <w:rFonts w:eastAsia="Times New Roman"/>
                <w:b/>
                <w:lang w:eastAsia="hu-HU"/>
              </w:rPr>
              <w:t>12 978 974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F3465">
              <w:rPr>
                <w:rFonts w:eastAsia="Times New Roman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F3465">
              <w:rPr>
                <w:rFonts w:eastAsia="Times New Roman"/>
                <w:i/>
                <w:iCs/>
                <w:color w:val="000000"/>
                <w:lang w:eastAsia="hu-HU"/>
              </w:rPr>
              <w:t>2 563 621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F3465">
              <w:rPr>
                <w:rFonts w:eastAsia="Times New Roman"/>
                <w:i/>
                <w:iCs/>
                <w:color w:val="000000"/>
                <w:lang w:eastAsia="hu-HU"/>
              </w:rPr>
              <w:t>2 613 502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1F3465">
              <w:rPr>
                <w:rFonts w:eastAsia="Times New Roman"/>
                <w:i/>
                <w:iCs/>
                <w:color w:val="000000"/>
                <w:lang w:eastAsia="hu-HU"/>
              </w:rPr>
              <w:t>1 405 048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6 582 171</w:t>
            </w:r>
          </w:p>
        </w:tc>
      </w:tr>
      <w:tr w:rsidR="001F3465" w:rsidRPr="001F3465" w:rsidTr="001F3465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1F3465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1F3465" w:rsidRPr="001F3465" w:rsidTr="001F3465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F3465" w:rsidRPr="001F3465" w:rsidTr="001F3465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F3465" w:rsidRPr="001F3465" w:rsidTr="001F346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2 134 429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1 961 265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1 765 206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1F3465">
              <w:rPr>
                <w:rFonts w:eastAsia="Times New Roman"/>
                <w:b/>
                <w:bCs/>
                <w:lang w:eastAsia="hu-HU"/>
              </w:rPr>
              <w:t>5 860 900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2 483 137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1 409 130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2 059 466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>5 951 733</w:t>
            </w:r>
          </w:p>
        </w:tc>
      </w:tr>
      <w:tr w:rsidR="001F3465" w:rsidRPr="001F3465" w:rsidTr="001F3465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1F3465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F3465" w:rsidRPr="001F3465" w:rsidTr="001F3465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F3465" w:rsidRPr="001F3465" w:rsidTr="001F346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445 877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294 362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188 685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1F3465">
              <w:rPr>
                <w:rFonts w:eastAsia="Times New Roman"/>
                <w:b/>
                <w:bCs/>
                <w:lang w:eastAsia="hu-HU"/>
              </w:rPr>
              <w:t>928 924</w:t>
            </w:r>
          </w:p>
        </w:tc>
      </w:tr>
      <w:tr w:rsidR="001F3465" w:rsidRPr="001F3465" w:rsidTr="001F3465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445 877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258 362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174 276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1F3465">
              <w:rPr>
                <w:rFonts w:eastAsia="Times New Roman"/>
                <w:b/>
                <w:bCs/>
                <w:lang w:eastAsia="hu-HU"/>
              </w:rPr>
              <w:t>878 515</w:t>
            </w:r>
          </w:p>
        </w:tc>
      </w:tr>
      <w:tr w:rsidR="001F3465" w:rsidRPr="001F3465" w:rsidTr="001F3465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1F3465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1F3465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F3465" w:rsidRPr="001F3465" w:rsidTr="001F3465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1F3465" w:rsidRPr="001F3465" w:rsidTr="001F346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 xml:space="preserve">Közvetített </w:t>
            </w:r>
            <w:proofErr w:type="spellStart"/>
            <w:r w:rsidRPr="001F3465">
              <w:rPr>
                <w:rFonts w:eastAsia="Times New Roman"/>
                <w:color w:val="000000"/>
                <w:lang w:eastAsia="hu-HU"/>
              </w:rPr>
              <w:t>szolg</w:t>
            </w:r>
            <w:proofErr w:type="spellEnd"/>
            <w:r w:rsidRPr="001F3465">
              <w:rPr>
                <w:rFonts w:eastAsia="Times New Roman"/>
                <w:color w:val="00000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141 464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965 747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1 140 000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1F3465">
              <w:rPr>
                <w:rFonts w:eastAsia="Times New Roman"/>
                <w:b/>
                <w:bCs/>
                <w:lang w:eastAsia="hu-HU"/>
              </w:rPr>
              <w:t>2 247 211</w:t>
            </w:r>
          </w:p>
        </w:tc>
      </w:tr>
      <w:tr w:rsidR="001F3465" w:rsidRPr="001F3465" w:rsidTr="001F3465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141 464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395 747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1F3465">
              <w:rPr>
                <w:rFonts w:eastAsia="Times New Roman"/>
                <w:color w:val="000000"/>
                <w:lang w:eastAsia="hu-HU"/>
              </w:rPr>
              <w:t>570 000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465" w:rsidRPr="001F3465" w:rsidRDefault="001F3465" w:rsidP="001F3465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1F3465">
              <w:rPr>
                <w:rFonts w:eastAsia="Times New Roman"/>
                <w:b/>
                <w:bCs/>
                <w:lang w:eastAsia="hu-HU"/>
              </w:rPr>
              <w:t>1 107 211</w:t>
            </w:r>
          </w:p>
        </w:tc>
      </w:tr>
    </w:tbl>
    <w:p w:rsidR="001F3465" w:rsidRDefault="001F3465" w:rsidP="00F02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CC3513" w:rsidRDefault="00CC3513" w:rsidP="00CC3513">
      <w:pPr>
        <w:spacing w:after="0" w:line="240" w:lineRule="auto"/>
        <w:ind w:left="720"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1F3465">
        <w:rPr>
          <w:rFonts w:ascii="Arial" w:eastAsia="Times New Roman" w:hAnsi="Arial" w:cs="Arial"/>
          <w:b/>
          <w:sz w:val="24"/>
          <w:szCs w:val="24"/>
          <w:lang w:eastAsia="hu-HU"/>
        </w:rPr>
        <w:t>március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963C4E" w:rsidRDefault="00F8050F" w:rsidP="006330FD">
      <w:pPr>
        <w:tabs>
          <w:tab w:val="center" w:pos="7699"/>
          <w:tab w:val="left" w:pos="9075"/>
        </w:tabs>
        <w:spacing w:after="0" w:line="240" w:lineRule="auto"/>
        <w:ind w:right="3065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F02D5B">
        <w:rPr>
          <w:rFonts w:ascii="Arial" w:eastAsia="Times New Roman" w:hAnsi="Arial" w:cs="Arial"/>
          <w:sz w:val="24"/>
          <w:szCs w:val="24"/>
          <w:lang w:eastAsia="hu-HU"/>
        </w:rPr>
        <w:t>forintok</w:t>
      </w:r>
    </w:p>
    <w:p w:rsidR="00CC3513" w:rsidRDefault="00CC3513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5820" w:type="dxa"/>
        <w:tblInd w:w="2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980"/>
      </w:tblGrid>
      <w:tr w:rsidR="00644620" w:rsidRPr="00644620" w:rsidTr="00644620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44620" w:rsidRPr="00644620" w:rsidTr="00644620">
        <w:trPr>
          <w:trHeight w:val="19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4620" w:rsidRPr="00644620" w:rsidTr="00644620">
        <w:trPr>
          <w:trHeight w:val="21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11 978 236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11 726 273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13 917 388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37 621 897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2 515 000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2 021 000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3 521 000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8 057 000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6 700 000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570 000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652 000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967 000</w:t>
            </w:r>
          </w:p>
        </w:tc>
      </w:tr>
      <w:tr w:rsidR="00644620" w:rsidRPr="00644620" w:rsidTr="00644620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9 000 </w:t>
            </w:r>
            <w:proofErr w:type="spellStart"/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000</w:t>
            </w:r>
            <w:proofErr w:type="spellEnd"/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75 000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205 000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319 547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958 000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851 707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927 885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3 237 010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5 016 602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938 465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3 037 120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3 320 889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7 296 474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492 835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9 548 822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444 760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10 486 417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3 900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3 900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265 182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306 220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247 503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818 905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1 168 053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702 962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363 589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2 234 604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961 408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961 408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16 668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19 484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17 951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54 103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644620" w:rsidRPr="00644620" w:rsidTr="00644620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217 365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218 856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258 293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694 514</w:t>
            </w:r>
          </w:p>
        </w:tc>
      </w:tr>
      <w:tr w:rsidR="00644620" w:rsidRPr="00CA63D1" w:rsidTr="00644620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CA63D1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A63D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CA63D1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A63D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22 536 511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CA63D1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A63D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35 806 169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CA63D1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A63D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33 622 691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CA63D1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A63D1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91 965 371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17 108 190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29 508 947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27 903 209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74 520 346</w:t>
            </w:r>
          </w:p>
        </w:tc>
      </w:tr>
      <w:tr w:rsidR="00644620" w:rsidRPr="00644620" w:rsidTr="00644620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4620" w:rsidRPr="00644620" w:rsidTr="00644620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44620" w:rsidRPr="00644620" w:rsidTr="00644620">
        <w:trPr>
          <w:trHeight w:val="184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4620" w:rsidRPr="00644620" w:rsidTr="00644620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2 560 651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4 089 580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925 156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1 284 811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3 738 896</w:t>
            </w:r>
          </w:p>
        </w:tc>
      </w:tr>
      <w:tr w:rsidR="00644620" w:rsidRPr="00644620" w:rsidTr="00644620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4620" w:rsidRPr="00644620" w:rsidTr="00644620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4620" w:rsidRPr="00644620" w:rsidTr="00644620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294 000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189 000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929 000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</w:tr>
      <w:tr w:rsidR="00644620" w:rsidRPr="00644620" w:rsidTr="00644620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4462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4620" w:rsidRPr="00644620" w:rsidTr="00644620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44620" w:rsidRPr="00644620" w:rsidTr="00644620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128 804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865 000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1 020 000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2 013 804</w:t>
            </w:r>
          </w:p>
        </w:tc>
      </w:tr>
      <w:tr w:rsidR="00644620" w:rsidRPr="00644620" w:rsidTr="00644620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58 025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1 530 000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20" w:rsidRPr="00644620" w:rsidRDefault="00644620" w:rsidP="0064462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44620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1 943 025</w:t>
            </w:r>
          </w:p>
        </w:tc>
      </w:tr>
    </w:tbl>
    <w:p w:rsidR="00644620" w:rsidRDefault="00644620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644620" w:rsidSect="00F02D5B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D99" w:rsidRDefault="00151D99" w:rsidP="00980239">
      <w:pPr>
        <w:spacing w:after="0" w:line="240" w:lineRule="auto"/>
      </w:pPr>
      <w:r>
        <w:separator/>
      </w:r>
    </w:p>
  </w:endnote>
  <w:endnote w:type="continuationSeparator" w:id="0">
    <w:p w:rsidR="00151D99" w:rsidRDefault="00151D99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9EB" w:rsidRDefault="00AB19E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620" w:rsidRPr="000D31CB" w:rsidRDefault="00644620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644620" w:rsidRPr="000D31CB" w:rsidRDefault="00644620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644620" w:rsidRPr="00753805" w:rsidRDefault="00644620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620" w:rsidRPr="000D31CB" w:rsidRDefault="00644620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644620" w:rsidRPr="000D31CB" w:rsidRDefault="00644620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644620" w:rsidRPr="00753805" w:rsidRDefault="00644620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D99" w:rsidRDefault="00151D99" w:rsidP="00980239">
      <w:pPr>
        <w:spacing w:after="0" w:line="240" w:lineRule="auto"/>
      </w:pPr>
      <w:r>
        <w:separator/>
      </w:r>
    </w:p>
  </w:footnote>
  <w:footnote w:type="continuationSeparator" w:id="0">
    <w:p w:rsidR="00151D99" w:rsidRDefault="00151D99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9EB" w:rsidRDefault="00AB19E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620" w:rsidRDefault="00644620" w:rsidP="00753805">
    <w:pPr>
      <w:pStyle w:val="lfej"/>
    </w:pPr>
  </w:p>
  <w:p w:rsidR="00644620" w:rsidRPr="00753805" w:rsidRDefault="00644620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620" w:rsidRDefault="00151D99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644620" w:rsidRPr="000D31CB" w:rsidRDefault="00644620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644620" w:rsidRPr="000D31CB" w:rsidRDefault="0064462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644620" w:rsidRPr="000D31CB" w:rsidRDefault="0064462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644620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644620" w:rsidRPr="000D31CB" w:rsidRDefault="0064462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Iktatószám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: HIV/</w:t>
                      </w:r>
                      <w:r w:rsidR="00AB19E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754-20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/2019.</w:t>
                      </w:r>
                    </w:p>
                    <w:p w:rsidR="00644620" w:rsidRPr="000D31CB" w:rsidRDefault="0064462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644620" w:rsidRPr="000D31CB" w:rsidRDefault="0064462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644620" w:rsidRPr="000D31CB" w:rsidRDefault="00644620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644620" w:rsidRPr="000D31CB" w:rsidRDefault="0064462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644620" w:rsidRPr="000D31CB" w:rsidRDefault="0064462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644620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44620" w:rsidRDefault="00644620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44620" w:rsidRDefault="00644620" w:rsidP="00753805">
    <w:pPr>
      <w:pStyle w:val="lfej"/>
      <w:tabs>
        <w:tab w:val="clear" w:pos="4536"/>
        <w:tab w:val="clear" w:pos="9072"/>
      </w:tabs>
    </w:pPr>
  </w:p>
  <w:p w:rsidR="00644620" w:rsidRDefault="00644620" w:rsidP="00753805">
    <w:pPr>
      <w:pStyle w:val="lfej"/>
      <w:tabs>
        <w:tab w:val="clear" w:pos="4536"/>
        <w:tab w:val="clear" w:pos="9072"/>
      </w:tabs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3816"/>
    <w:rsid w:val="000050F5"/>
    <w:rsid w:val="000064FB"/>
    <w:rsid w:val="00006F06"/>
    <w:rsid w:val="0001467D"/>
    <w:rsid w:val="00017B4E"/>
    <w:rsid w:val="00020AFD"/>
    <w:rsid w:val="000241F8"/>
    <w:rsid w:val="0002509F"/>
    <w:rsid w:val="00040DA2"/>
    <w:rsid w:val="000436B0"/>
    <w:rsid w:val="00044A25"/>
    <w:rsid w:val="00052F1E"/>
    <w:rsid w:val="0005488E"/>
    <w:rsid w:val="00066F7E"/>
    <w:rsid w:val="00071D29"/>
    <w:rsid w:val="00075C9C"/>
    <w:rsid w:val="00091625"/>
    <w:rsid w:val="00096CEA"/>
    <w:rsid w:val="000A275C"/>
    <w:rsid w:val="000A6684"/>
    <w:rsid w:val="000B79A4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51D99"/>
    <w:rsid w:val="00162823"/>
    <w:rsid w:val="001728AE"/>
    <w:rsid w:val="001738B5"/>
    <w:rsid w:val="00175F69"/>
    <w:rsid w:val="001818AF"/>
    <w:rsid w:val="00192917"/>
    <w:rsid w:val="001965C3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1A5A"/>
    <w:rsid w:val="00202937"/>
    <w:rsid w:val="00206B45"/>
    <w:rsid w:val="00207104"/>
    <w:rsid w:val="00211FC3"/>
    <w:rsid w:val="0023059D"/>
    <w:rsid w:val="002406C6"/>
    <w:rsid w:val="00260CBD"/>
    <w:rsid w:val="00260E02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2ABC"/>
    <w:rsid w:val="005A4443"/>
    <w:rsid w:val="005A4F35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D0F"/>
    <w:rsid w:val="00634C9B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6F80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E2ED3"/>
    <w:rsid w:val="008E3F43"/>
    <w:rsid w:val="008E46E6"/>
    <w:rsid w:val="008F0B6B"/>
    <w:rsid w:val="008F3E8C"/>
    <w:rsid w:val="00904D46"/>
    <w:rsid w:val="009052D8"/>
    <w:rsid w:val="00914A91"/>
    <w:rsid w:val="00916F00"/>
    <w:rsid w:val="00920AA1"/>
    <w:rsid w:val="00924E29"/>
    <w:rsid w:val="00936780"/>
    <w:rsid w:val="00946343"/>
    <w:rsid w:val="00951068"/>
    <w:rsid w:val="0095735B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4437"/>
    <w:rsid w:val="00975D3C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D59F4"/>
    <w:rsid w:val="009E0527"/>
    <w:rsid w:val="009E099F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F60"/>
    <w:rsid w:val="00A35353"/>
    <w:rsid w:val="00A40250"/>
    <w:rsid w:val="00A472EB"/>
    <w:rsid w:val="00A54889"/>
    <w:rsid w:val="00A54FCC"/>
    <w:rsid w:val="00A558D0"/>
    <w:rsid w:val="00A63C13"/>
    <w:rsid w:val="00A75525"/>
    <w:rsid w:val="00A818D0"/>
    <w:rsid w:val="00A81A6D"/>
    <w:rsid w:val="00A96FA4"/>
    <w:rsid w:val="00AA0F86"/>
    <w:rsid w:val="00AA1874"/>
    <w:rsid w:val="00AA268D"/>
    <w:rsid w:val="00AB038B"/>
    <w:rsid w:val="00AB14F3"/>
    <w:rsid w:val="00AB19EB"/>
    <w:rsid w:val="00AB49EA"/>
    <w:rsid w:val="00AB51FD"/>
    <w:rsid w:val="00AC46D4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7047C"/>
    <w:rsid w:val="00B74E6C"/>
    <w:rsid w:val="00B77E63"/>
    <w:rsid w:val="00B82E49"/>
    <w:rsid w:val="00B84F2E"/>
    <w:rsid w:val="00B923B5"/>
    <w:rsid w:val="00B932ED"/>
    <w:rsid w:val="00B936F2"/>
    <w:rsid w:val="00B9384F"/>
    <w:rsid w:val="00BA01E6"/>
    <w:rsid w:val="00BA14DD"/>
    <w:rsid w:val="00BC2EF4"/>
    <w:rsid w:val="00BC32E4"/>
    <w:rsid w:val="00BC3EB8"/>
    <w:rsid w:val="00BC5415"/>
    <w:rsid w:val="00BD02EF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12C7"/>
    <w:rsid w:val="00CC179A"/>
    <w:rsid w:val="00CC3513"/>
    <w:rsid w:val="00CC496E"/>
    <w:rsid w:val="00CC7862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77C80"/>
    <w:rsid w:val="00D8033D"/>
    <w:rsid w:val="00D808E9"/>
    <w:rsid w:val="00D854E9"/>
    <w:rsid w:val="00D927F6"/>
    <w:rsid w:val="00D95A8C"/>
    <w:rsid w:val="00DA0557"/>
    <w:rsid w:val="00DA101E"/>
    <w:rsid w:val="00DA1D1F"/>
    <w:rsid w:val="00DA24D5"/>
    <w:rsid w:val="00DA3DD0"/>
    <w:rsid w:val="00DA5777"/>
    <w:rsid w:val="00DB1AA9"/>
    <w:rsid w:val="00DC6BF0"/>
    <w:rsid w:val="00DD176F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614C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D69E9"/>
    <w:rsid w:val="00EE0081"/>
    <w:rsid w:val="00EE7DFF"/>
    <w:rsid w:val="00EF1554"/>
    <w:rsid w:val="00EF3EE1"/>
    <w:rsid w:val="00F02127"/>
    <w:rsid w:val="00F02D5B"/>
    <w:rsid w:val="00F064B7"/>
    <w:rsid w:val="00F078D0"/>
    <w:rsid w:val="00F148DD"/>
    <w:rsid w:val="00F2343C"/>
    <w:rsid w:val="00F259B7"/>
    <w:rsid w:val="00F345DD"/>
    <w:rsid w:val="00F4400B"/>
    <w:rsid w:val="00F462DE"/>
    <w:rsid w:val="00F63310"/>
    <w:rsid w:val="00F64EDB"/>
    <w:rsid w:val="00F65CBD"/>
    <w:rsid w:val="00F67214"/>
    <w:rsid w:val="00F73F2A"/>
    <w:rsid w:val="00F7797D"/>
    <w:rsid w:val="00F8050F"/>
    <w:rsid w:val="00F81A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DCAA3AD1-A778-4949-9205-771727A6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6D28-E654-4D05-A5F8-31068AE9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1091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6</cp:revision>
  <cp:lastPrinted>2019-04-16T06:51:00Z</cp:lastPrinted>
  <dcterms:created xsi:type="dcterms:W3CDTF">2019-04-16T06:26:00Z</dcterms:created>
  <dcterms:modified xsi:type="dcterms:W3CDTF">2019-04-16T11:50:00Z</dcterms:modified>
</cp:coreProperties>
</file>